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A119" w14:textId="2CE2B5D7" w:rsidR="0021683D" w:rsidRPr="002B15D9" w:rsidRDefault="00442FC3" w:rsidP="002823A6">
      <w:pPr>
        <w:tabs>
          <w:tab w:val="left" w:pos="2835"/>
        </w:tabs>
        <w:rPr>
          <w:color w:val="2E74B5" w:themeColor="accent1" w:themeShade="BF"/>
        </w:rPr>
      </w:pPr>
      <w:r>
        <w:rPr>
          <w:noProof/>
        </w:rPr>
        <w:pict w14:anchorId="08F86B45">
          <v:roundrect id="Rounded Rectangle 8" o:spid="_x0000_s1030" style="position:absolute;margin-left:-67.85pt;margin-top:141.4pt;width:180.75pt;height:274pt;z-index:251662336;visibility:visibl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" fillcolor="white [3212]" strokecolor="#1f4d78 [1604]" strokeweight="0">
            <v:stroke joinstyle="miter"/>
            <v:textbox>
              <w:txbxContent>
                <w:p w14:paraId="5916A0C8" w14:textId="77777777" w:rsidR="00584BB4" w:rsidRPr="00DF13D3" w:rsidRDefault="0074159B" w:rsidP="0074159B">
                  <w:pPr>
                    <w:jc w:val="both"/>
                    <w:rPr>
                      <w:b/>
                      <w:color w:val="2E74B5" w:themeColor="accent1" w:themeShade="BF"/>
                      <w:sz w:val="28"/>
                      <w:szCs w:val="28"/>
                    </w:rPr>
                  </w:pPr>
                  <w:r w:rsidRPr="00BD317E">
                    <w:rPr>
                      <w:b/>
                      <w:color w:val="2E74B5" w:themeColor="accent1" w:themeShade="BF"/>
                      <w:sz w:val="28"/>
                      <w:szCs w:val="28"/>
                      <w:highlight w:val="cyan"/>
                    </w:rPr>
                    <w:t>S</w:t>
                  </w:r>
                  <w:r w:rsidR="00584BB4" w:rsidRPr="00BD317E">
                    <w:rPr>
                      <w:b/>
                      <w:color w:val="2E74B5" w:themeColor="accent1" w:themeShade="BF"/>
                      <w:sz w:val="28"/>
                      <w:szCs w:val="28"/>
                      <w:highlight w:val="cyan"/>
                    </w:rPr>
                    <w:t>KILLS</w:t>
                  </w:r>
                </w:p>
                <w:p w14:paraId="5423041A" w14:textId="55EE2B12" w:rsidR="0074159B" w:rsidRPr="00FC523A" w:rsidRDefault="00C66429" w:rsidP="00CB129A">
                  <w:pPr>
                    <w:pStyle w:val="ListParagraph"/>
                    <w:numPr>
                      <w:ilvl w:val="0"/>
                      <w:numId w:val="1"/>
                    </w:numPr>
                    <w:spacing w:line="360" w:lineRule="auto"/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FC523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PLC </w:t>
                  </w:r>
                  <w:r w:rsidR="00A63E8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Programming</w:t>
                  </w:r>
                </w:p>
                <w:p w14:paraId="5E61456A" w14:textId="77777777" w:rsidR="00C66429" w:rsidRPr="00FC523A" w:rsidRDefault="00A22183" w:rsidP="00CB129A">
                  <w:pPr>
                    <w:pStyle w:val="ListParagraph"/>
                    <w:numPr>
                      <w:ilvl w:val="0"/>
                      <w:numId w:val="1"/>
                    </w:numPr>
                    <w:spacing w:line="360" w:lineRule="auto"/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FC523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Electrical Troubleshooting</w:t>
                  </w:r>
                </w:p>
                <w:p w14:paraId="54B0E9E5" w14:textId="77777777" w:rsidR="00411078" w:rsidRDefault="00411078" w:rsidP="00CB129A">
                  <w:pPr>
                    <w:pStyle w:val="ListParagraph"/>
                    <w:numPr>
                      <w:ilvl w:val="0"/>
                      <w:numId w:val="1"/>
                    </w:numPr>
                    <w:spacing w:line="360" w:lineRule="auto"/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FC523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Maintenance management</w:t>
                  </w:r>
                </w:p>
                <w:p w14:paraId="2209CFBC" w14:textId="1807E792" w:rsidR="00F26100" w:rsidRDefault="00A63E8A" w:rsidP="006B3AF3">
                  <w:pPr>
                    <w:pStyle w:val="ListParagraph"/>
                    <w:numPr>
                      <w:ilvl w:val="0"/>
                      <w:numId w:val="1"/>
                    </w:numPr>
                    <w:spacing w:line="360" w:lineRule="auto"/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Manages a 66 MW power plant</w:t>
                  </w:r>
                  <w:r w:rsidR="00EE42A0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 gas engines with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 a team of 36 electricians</w:t>
                  </w:r>
                  <w:r w:rsidR="00EE42A0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 and mechanicians</w:t>
                  </w:r>
                </w:p>
                <w:p w14:paraId="4E20135B" w14:textId="77777777" w:rsidR="00EE42A0" w:rsidRPr="00EE42A0" w:rsidRDefault="00EE42A0" w:rsidP="00EE42A0">
                  <w:pPr>
                    <w:pStyle w:val="ListParagraph"/>
                    <w:spacing w:line="360" w:lineRule="auto"/>
                    <w:ind w:left="36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  <w:p w14:paraId="6D731518" w14:textId="77777777" w:rsidR="003E762F" w:rsidRPr="00FC523A" w:rsidRDefault="00632514" w:rsidP="00CB129A">
                  <w:pPr>
                    <w:pStyle w:val="ListParagraph"/>
                    <w:numPr>
                      <w:ilvl w:val="0"/>
                      <w:numId w:val="2"/>
                    </w:numPr>
                    <w:spacing w:line="360" w:lineRule="auto"/>
                    <w:ind w:left="108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FC523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Fluent French</w:t>
                  </w:r>
                </w:p>
                <w:p w14:paraId="72FD2397" w14:textId="77777777" w:rsidR="00632514" w:rsidRPr="00FC523A" w:rsidRDefault="00632514" w:rsidP="00CB129A">
                  <w:pPr>
                    <w:pStyle w:val="ListParagraph"/>
                    <w:numPr>
                      <w:ilvl w:val="0"/>
                      <w:numId w:val="2"/>
                    </w:numPr>
                    <w:spacing w:line="360" w:lineRule="auto"/>
                    <w:ind w:left="108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FC523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Intermediate English</w:t>
                  </w:r>
                </w:p>
                <w:p w14:paraId="744B4B04" w14:textId="77777777" w:rsidR="00B82E4D" w:rsidRPr="00B82E4D" w:rsidRDefault="00B82E4D" w:rsidP="00B82E4D">
                  <w:pPr>
                    <w:jc w:val="both"/>
                    <w:rPr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xbxContent>
            </v:textbox>
            <w10:wrap anchorx="margin"/>
          </v:roundrect>
        </w:pict>
      </w:r>
      <w:r w:rsidR="00122C71">
        <w:rPr>
          <w:noProof/>
        </w:rPr>
        <w:pict w14:anchorId="15BD0C3A">
          <v:rect id="Rectangle 9" o:spid="_x0000_s1031" style="position:absolute;margin-left:177pt;margin-top:135.4pt;width:417pt;height:30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" fillcolor="white [3212]" strokecolor="#1f4d78 [1604]" strokeweight="0">
            <v:textbox>
              <w:txbxContent>
                <w:p w14:paraId="32D18B4E" w14:textId="77777777" w:rsidR="00C33624" w:rsidRDefault="00055AEC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  <w:r w:rsidRPr="00BD317E">
                    <w:rPr>
                      <w:color w:val="2E74B5" w:themeColor="accent1" w:themeShade="BF"/>
                      <w:sz w:val="32"/>
                      <w:szCs w:val="32"/>
                      <w:highlight w:val="cyan"/>
                      <w:lang w:val="en"/>
                    </w:rPr>
                    <w:t>PROFESSIONAL EXPERIENCES</w:t>
                  </w:r>
                </w:p>
                <w:p w14:paraId="2BD9F013" w14:textId="110518EE" w:rsidR="002247B8" w:rsidRPr="00FC523A" w:rsidRDefault="002247B8" w:rsidP="00DA1D6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January 28, </w:t>
                  </w:r>
                  <w:r w:rsidR="00EE42A0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2003,</w:t>
                  </w: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 to April 29, 2003:</w:t>
                  </w:r>
                  <w:r w:rsidR="00793449"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I</w:t>
                  </w:r>
                  <w:r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nternship at the </w:t>
                  </w:r>
                  <w:r w:rsidRPr="00FC523A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Industrial Company of plastic</w:t>
                  </w:r>
                  <w:r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of Senegal as an electrician.</w:t>
                  </w:r>
                </w:p>
                <w:p w14:paraId="62DBE058" w14:textId="77777777" w:rsidR="00297F05" w:rsidRPr="00FC523A" w:rsidRDefault="00297F05" w:rsidP="00DA1D6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02 November 2004 to 30 September 2005:</w:t>
                  </w:r>
                  <w:r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Employee at Sahel Cements Industry as an automatic technician.</w:t>
                  </w:r>
                </w:p>
                <w:p w14:paraId="283A68D6" w14:textId="12D81A64" w:rsidR="00297F05" w:rsidRPr="00FC523A" w:rsidRDefault="00297F05" w:rsidP="00DA1D6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October 06, </w:t>
                  </w:r>
                  <w:r w:rsidR="00EE42A0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2005,</w:t>
                  </w: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 to March 1st, 2007:</w:t>
                  </w:r>
                  <w:r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Employee at the West African Tobacco Factory</w:t>
                  </w:r>
                  <w:r w:rsidR="0015490A"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(Imperial tobacco)</w:t>
                  </w:r>
                  <w:r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as an electrical technician</w:t>
                  </w:r>
                </w:p>
                <w:p w14:paraId="63D49D8D" w14:textId="3CA78CF8" w:rsidR="004E20A6" w:rsidRPr="00FC523A" w:rsidRDefault="004E20A6" w:rsidP="00DA1D6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March 05, </w:t>
                  </w:r>
                  <w:r w:rsidR="00EE42A0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2007,</w:t>
                  </w: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 to March 1, 2015:</w:t>
                  </w:r>
                  <w:r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electrical technician at PHILIP MORRIS Manufacturing Senegal.</w:t>
                  </w:r>
                </w:p>
                <w:p w14:paraId="6EAD12D2" w14:textId="1E000235" w:rsidR="00297F05" w:rsidRPr="00FC523A" w:rsidRDefault="00041A8F" w:rsidP="00DA1D6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March 01, </w:t>
                  </w:r>
                  <w:r w:rsidR="00EE42A0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2015,</w:t>
                  </w:r>
                  <w:r w:rsidR="00083E4F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 to </w:t>
                  </w:r>
                  <w:r w:rsidR="000157A7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May</w:t>
                  </w:r>
                  <w:r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 1, </w:t>
                  </w:r>
                  <w:r w:rsidR="00BD52D0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2018:</w:t>
                  </w:r>
                  <w:r w:rsidR="000157A7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 </w:t>
                  </w:r>
                  <w:r w:rsidR="00390F43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Maintenance supervisor</w:t>
                  </w:r>
                  <w:r w:rsidR="000157A7"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</w:t>
                  </w:r>
                  <w:r w:rsidR="0064606C"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at PHILIP MORRIS Manufacturing Senegal.</w:t>
                  </w:r>
                </w:p>
                <w:p w14:paraId="00B7F203" w14:textId="35E10272" w:rsidR="0064606C" w:rsidRPr="002E61BB" w:rsidRDefault="002E61BB" w:rsidP="00DA1D6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May 01, </w:t>
                  </w:r>
                  <w:r w:rsidR="00EE42A0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2018,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 to May 26, 2020</w:t>
                  </w:r>
                  <w:r w:rsidR="0064606C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 xml:space="preserve">: </w:t>
                  </w:r>
                  <w:r w:rsidR="00207EA9" w:rsidRPr="00FC523A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E</w:t>
                  </w:r>
                  <w:r w:rsidR="00207EA9" w:rsidRPr="00FC523A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lectrical engineer </w:t>
                  </w:r>
                  <w:r w:rsidR="00F26100"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at PHILIP MORRIS Manufacturing Senegal.</w:t>
                  </w:r>
                </w:p>
                <w:p w14:paraId="4B77B365" w14:textId="2A4C4D09" w:rsidR="002E61BB" w:rsidRPr="00FC523A" w:rsidRDefault="002E61BB" w:rsidP="00DA1D6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Current position</w:t>
                  </w:r>
                  <w:r w:rsidRPr="00AC2459">
                    <w:rPr>
                      <w:rFonts w:ascii="Times New Roman" w:eastAsia="Times New Roman" w:hAnsi="Times New Roman" w:cs="Times New Roman"/>
                      <w:bCs/>
                      <w:color w:val="222222"/>
                      <w:lang w:val="en" w:eastAsia="fr-FR"/>
                    </w:rPr>
                    <w:t>:</w:t>
                  </w:r>
                  <w:r w:rsidR="00AC2459" w:rsidRPr="00AC2459">
                    <w:rPr>
                      <w:rFonts w:ascii="Times New Roman" w:eastAsia="Times New Roman" w:hAnsi="Times New Roman" w:cs="Times New Roman"/>
                      <w:bCs/>
                      <w:color w:val="222222"/>
                      <w:lang w:val="en" w:eastAsia="fr-FR"/>
                    </w:rPr>
                    <w:t xml:space="preserve"> H</w:t>
                  </w:r>
                  <w:r w:rsidR="00F36AD1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ead of electrical department </w:t>
                  </w:r>
                  <w:r w:rsidRPr="00FC523A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at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GREENVILLE OIL</w:t>
                  </w:r>
                  <w:r w:rsidR="00010736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&amp; GAZ Nigeria</w:t>
                  </w:r>
                </w:p>
                <w:p w14:paraId="2BCC09F9" w14:textId="77777777" w:rsidR="002247B8" w:rsidRPr="002247B8" w:rsidRDefault="002247B8" w:rsidP="00793449">
                  <w:pPr>
                    <w:pStyle w:val="ListParagraph"/>
                    <w:ind w:left="644"/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</w:p>
                <w:p w14:paraId="4DA767BB" w14:textId="77777777" w:rsidR="002247B8" w:rsidRDefault="002247B8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</w:p>
                <w:p w14:paraId="2A4340D9" w14:textId="77777777" w:rsidR="002247B8" w:rsidRDefault="002247B8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</w:p>
                <w:p w14:paraId="711B80C6" w14:textId="77777777" w:rsidR="002247B8" w:rsidRDefault="002247B8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</w:p>
                <w:p w14:paraId="472811C2" w14:textId="77777777" w:rsidR="002247B8" w:rsidRDefault="002247B8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</w:p>
                <w:p w14:paraId="673E139E" w14:textId="77777777" w:rsidR="002247B8" w:rsidRDefault="002247B8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</w:p>
                <w:p w14:paraId="538393ED" w14:textId="77777777" w:rsidR="002247B8" w:rsidRDefault="002247B8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"/>
                    </w:rPr>
                  </w:pPr>
                </w:p>
                <w:p w14:paraId="79CECAC7" w14:textId="77777777" w:rsidR="001162F4" w:rsidRPr="002247B8" w:rsidRDefault="001162F4" w:rsidP="001162F4">
                  <w:pPr>
                    <w:rPr>
                      <w:color w:val="2E74B5" w:themeColor="accent1" w:themeShade="BF"/>
                      <w:sz w:val="32"/>
                      <w:szCs w:val="32"/>
                      <w:lang w:val="en-US"/>
                    </w:rPr>
                  </w:pPr>
                </w:p>
              </w:txbxContent>
            </v:textbox>
            <w10:wrap anchorx="page"/>
          </v:rect>
        </w:pict>
      </w:r>
      <w:r w:rsidR="00122C71">
        <w:rPr>
          <w:noProof/>
        </w:rPr>
        <w:pict w14:anchorId="44B8A601">
          <v:roundrect id="Rounded Rectangle 4" o:spid="_x0000_s1029" style="position:absolute;margin-left:310.15pt;margin-top:-21.35pt;width:207.75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" fillcolor="#bdd6ee [1300]" strokecolor="#1f4d78 [1604]" strokeweight="0">
            <v:stroke joinstyle="miter"/>
            <v:textbox>
              <w:txbxContent>
                <w:p w14:paraId="4F57AA9F" w14:textId="6A8BCF5D" w:rsidR="00100E14" w:rsidRPr="00036681" w:rsidRDefault="0014464A" w:rsidP="0014464A">
                  <w:pPr>
                    <w:jc w:val="center"/>
                    <w:rPr>
                      <w:color w:val="222222"/>
                      <w:sz w:val="28"/>
                      <w:szCs w:val="28"/>
                      <w:lang w:val="en"/>
                    </w:rPr>
                  </w:pPr>
                  <w:r w:rsidRPr="00036681">
                    <w:rPr>
                      <w:b/>
                      <w:color w:val="222222"/>
                      <w:sz w:val="28"/>
                      <w:szCs w:val="28"/>
                      <w:lang w:val="en"/>
                    </w:rPr>
                    <w:t>Electr</w:t>
                  </w:r>
                  <w:r w:rsidR="00735D3B">
                    <w:rPr>
                      <w:b/>
                      <w:color w:val="222222"/>
                      <w:sz w:val="28"/>
                      <w:szCs w:val="28"/>
                      <w:lang w:val="en"/>
                    </w:rPr>
                    <w:t>omechanical</w:t>
                  </w:r>
                  <w:r w:rsidRPr="00036681">
                    <w:rPr>
                      <w:b/>
                      <w:color w:val="222222"/>
                      <w:sz w:val="28"/>
                      <w:szCs w:val="28"/>
                      <w:lang w:val="en"/>
                    </w:rPr>
                    <w:t xml:space="preserve"> engineer</w:t>
                  </w:r>
                  <w:r w:rsidRPr="00036681">
                    <w:rPr>
                      <w:color w:val="222222"/>
                      <w:sz w:val="28"/>
                      <w:szCs w:val="28"/>
                      <w:lang w:val="en"/>
                    </w:rPr>
                    <w:t xml:space="preserve"> </w:t>
                  </w:r>
                </w:p>
                <w:p w14:paraId="7139725F" w14:textId="2F7E380D" w:rsidR="0014464A" w:rsidRPr="00036681" w:rsidRDefault="00167A2C" w:rsidP="0014464A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36681">
                    <w:rPr>
                      <w:color w:val="222222"/>
                      <w:sz w:val="28"/>
                      <w:szCs w:val="28"/>
                      <w:lang w:val="en"/>
                    </w:rPr>
                    <w:t>With</w:t>
                  </w:r>
                  <w:r w:rsidR="00FE3D44">
                    <w:rPr>
                      <w:color w:val="222222"/>
                      <w:sz w:val="28"/>
                      <w:szCs w:val="28"/>
                      <w:lang w:val="en"/>
                    </w:rPr>
                    <w:t xml:space="preserve"> 1</w:t>
                  </w:r>
                  <w:r w:rsidR="00E5395B">
                    <w:rPr>
                      <w:color w:val="222222"/>
                      <w:sz w:val="28"/>
                      <w:szCs w:val="28"/>
                      <w:lang w:val="en"/>
                    </w:rPr>
                    <w:t>8</w:t>
                  </w:r>
                  <w:r w:rsidR="0014464A" w:rsidRPr="00036681">
                    <w:rPr>
                      <w:color w:val="222222"/>
                      <w:sz w:val="28"/>
                      <w:szCs w:val="28"/>
                      <w:lang w:val="en"/>
                    </w:rPr>
                    <w:t xml:space="preserve"> years of experience c</w:t>
                  </w:r>
                  <w:r w:rsidR="00100E14" w:rsidRPr="00036681">
                    <w:rPr>
                      <w:color w:val="222222"/>
                      <w:sz w:val="28"/>
                      <w:szCs w:val="28"/>
                      <w:lang w:val="en"/>
                    </w:rPr>
                    <w:t xml:space="preserve">urrently </w:t>
                  </w:r>
                  <w:r w:rsidR="00010736">
                    <w:rPr>
                      <w:color w:val="222222"/>
                      <w:sz w:val="28"/>
                      <w:szCs w:val="28"/>
                      <w:lang w:val="en"/>
                    </w:rPr>
                    <w:t xml:space="preserve">head of electrical department </w:t>
                  </w:r>
                  <w:r w:rsidR="00010736" w:rsidRPr="00036681">
                    <w:rPr>
                      <w:color w:val="222222"/>
                      <w:sz w:val="28"/>
                      <w:szCs w:val="28"/>
                      <w:lang w:val="en"/>
                    </w:rPr>
                    <w:t>in</w:t>
                  </w:r>
                  <w:r w:rsidR="0014464A" w:rsidRPr="00036681">
                    <w:rPr>
                      <w:color w:val="222222"/>
                      <w:sz w:val="28"/>
                      <w:szCs w:val="28"/>
                      <w:lang w:val="en"/>
                    </w:rPr>
                    <w:t xml:space="preserve"> </w:t>
                  </w:r>
                  <w:r w:rsidR="00A93CD7">
                    <w:rPr>
                      <w:color w:val="222222"/>
                      <w:sz w:val="28"/>
                      <w:szCs w:val="28"/>
                      <w:lang w:val="en"/>
                    </w:rPr>
                    <w:t>GREENVILLE OIL&amp; GAZ</w:t>
                  </w:r>
                </w:p>
              </w:txbxContent>
            </v:textbox>
          </v:roundrect>
        </w:pict>
      </w:r>
      <w:r w:rsidR="00122C71">
        <w:rPr>
          <w:noProof/>
        </w:rPr>
        <w:pict w14:anchorId="4F542E58">
          <v:rect id="Rectangle 5" o:spid="_x0000_s1028" style="position:absolute;margin-left:95.65pt;margin-top:-16.85pt;width:220.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" fillcolor="white [3212]" stroked="f" strokeweight="1pt">
            <v:textbox>
              <w:txbxContent>
                <w:p w14:paraId="59652CD1" w14:textId="77777777" w:rsidR="00E25398" w:rsidRPr="002B15D9" w:rsidRDefault="00E25398" w:rsidP="00E25398">
                  <w:pPr>
                    <w:jc w:val="both"/>
                    <w:rPr>
                      <w:b/>
                      <w:color w:val="2E74B5" w:themeColor="accent1" w:themeShade="BF"/>
                      <w:sz w:val="32"/>
                      <w:szCs w:val="32"/>
                      <w:lang w:val="en-US"/>
                    </w:rPr>
                  </w:pPr>
                  <w:r w:rsidRPr="002B15D9">
                    <w:rPr>
                      <w:b/>
                      <w:color w:val="2E74B5" w:themeColor="accent1" w:themeShade="BF"/>
                      <w:sz w:val="32"/>
                      <w:szCs w:val="32"/>
                      <w:lang w:val="en-US"/>
                    </w:rPr>
                    <w:t>Ibrahima KANE</w:t>
                  </w:r>
                </w:p>
                <w:p w14:paraId="197530FC" w14:textId="01E9A300" w:rsidR="00E25398" w:rsidRPr="002B15D9" w:rsidRDefault="00E25398" w:rsidP="00E25398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2B15D9">
                    <w:rPr>
                      <w:sz w:val="24"/>
                      <w:szCs w:val="24"/>
                      <w:lang w:val="en-US"/>
                    </w:rPr>
                    <w:t>4</w:t>
                  </w:r>
                  <w:r w:rsidR="00442FC3">
                    <w:rPr>
                      <w:sz w:val="24"/>
                      <w:szCs w:val="24"/>
                      <w:lang w:val="en-US"/>
                    </w:rPr>
                    <w:t>6</w:t>
                  </w:r>
                  <w:r w:rsidRPr="002B15D9">
                    <w:rPr>
                      <w:sz w:val="24"/>
                      <w:szCs w:val="24"/>
                      <w:lang w:val="en-US"/>
                    </w:rPr>
                    <w:t xml:space="preserve"> years old </w:t>
                  </w:r>
                </w:p>
                <w:p w14:paraId="3FE4EBF8" w14:textId="77777777" w:rsidR="00E25398" w:rsidRPr="002B15D9" w:rsidRDefault="00E25398" w:rsidP="00E25398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2B15D9">
                    <w:rPr>
                      <w:sz w:val="24"/>
                      <w:szCs w:val="24"/>
                      <w:lang w:val="en-US"/>
                    </w:rPr>
                    <w:t>Dakar-</w:t>
                  </w:r>
                  <w:r w:rsidR="00FD142B" w:rsidRPr="002B15D9">
                    <w:rPr>
                      <w:sz w:val="24"/>
                      <w:szCs w:val="24"/>
                      <w:lang w:val="en-US"/>
                    </w:rPr>
                    <w:t>Senegal</w:t>
                  </w:r>
                </w:p>
                <w:p w14:paraId="7CBD7604" w14:textId="50A9D31D" w:rsidR="00A93CD7" w:rsidRPr="002B15D9" w:rsidRDefault="00E25398" w:rsidP="00E25398">
                  <w:pPr>
                    <w:jc w:val="both"/>
                    <w:rPr>
                      <w:sz w:val="24"/>
                      <w:szCs w:val="24"/>
                    </w:rPr>
                  </w:pPr>
                  <w:r w:rsidRPr="002B15D9">
                    <w:rPr>
                      <w:sz w:val="24"/>
                      <w:szCs w:val="24"/>
                    </w:rPr>
                    <w:t>Call : +221775184663</w:t>
                  </w:r>
                  <w:r w:rsidR="00A93CD7" w:rsidRPr="002B15D9">
                    <w:rPr>
                      <w:sz w:val="24"/>
                      <w:szCs w:val="24"/>
                    </w:rPr>
                    <w:t>/ +234</w:t>
                  </w:r>
                  <w:r w:rsidR="00AC2459" w:rsidRPr="002B15D9">
                    <w:rPr>
                      <w:sz w:val="24"/>
                      <w:szCs w:val="24"/>
                    </w:rPr>
                    <w:t>7056906607</w:t>
                  </w:r>
                </w:p>
                <w:p w14:paraId="752969B0" w14:textId="19AA711E" w:rsidR="00A93CD7" w:rsidRPr="002B15D9" w:rsidRDefault="00A93CD7" w:rsidP="00E25398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2B15D9">
                    <w:rPr>
                      <w:sz w:val="24"/>
                      <w:szCs w:val="24"/>
                    </w:rPr>
                    <w:t>Wathaps</w:t>
                  </w:r>
                  <w:proofErr w:type="spellEnd"/>
                  <w:r w:rsidRPr="002B15D9">
                    <w:rPr>
                      <w:sz w:val="24"/>
                      <w:szCs w:val="24"/>
                    </w:rPr>
                    <w:t> : +221775184663</w:t>
                  </w:r>
                </w:p>
                <w:p w14:paraId="68BEAB5E" w14:textId="77777777" w:rsidR="00E25398" w:rsidRPr="002B15D9" w:rsidRDefault="00E25398" w:rsidP="00E25398">
                  <w:pPr>
                    <w:jc w:val="both"/>
                    <w:rPr>
                      <w:sz w:val="24"/>
                      <w:szCs w:val="24"/>
                    </w:rPr>
                  </w:pPr>
                  <w:r w:rsidRPr="002B15D9">
                    <w:rPr>
                      <w:sz w:val="24"/>
                      <w:szCs w:val="24"/>
                    </w:rPr>
                    <w:t>Mail : kaneiibou@hotmail.com</w:t>
                  </w:r>
                </w:p>
                <w:p w14:paraId="75C11C19" w14:textId="77777777" w:rsidR="00E25398" w:rsidRDefault="00E25398" w:rsidP="00E25398">
                  <w:pPr>
                    <w:jc w:val="center"/>
                  </w:pPr>
                </w:p>
              </w:txbxContent>
            </v:textbox>
          </v:rect>
        </w:pict>
      </w:r>
      <w:r w:rsidR="00122C71">
        <w:rPr>
          <w:noProof/>
        </w:rPr>
        <w:pict w14:anchorId="729DBFF4">
          <v:rect id="Rectangle 11" o:spid="_x0000_s1027" style="position:absolute;margin-left:191.65pt;margin-top:437.65pt;width:323.25pt;height:3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" fillcolor="white [3212]" strokecolor="#1f4d78 [1604]" strokeweight="0">
            <v:textbox>
              <w:txbxContent>
                <w:p w14:paraId="3EA610AD" w14:textId="77777777" w:rsidR="00B5795B" w:rsidRPr="00456060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</w:rPr>
                  </w:pPr>
                  <w:r w:rsidRPr="00BD317E">
                    <w:rPr>
                      <w:b/>
                      <w:color w:val="2E74B5" w:themeColor="accent1" w:themeShade="BF"/>
                      <w:sz w:val="28"/>
                      <w:szCs w:val="28"/>
                      <w:highlight w:val="cyan"/>
                    </w:rPr>
                    <w:t>COMPANY TRAINING</w:t>
                  </w:r>
                </w:p>
                <w:p w14:paraId="03DA824F" w14:textId="10F68330" w:rsidR="00B5795B" w:rsidRPr="00112B1D" w:rsidRDefault="001C485C" w:rsidP="00456060">
                  <w:pPr>
                    <w:pStyle w:val="ListParagraph"/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112B1D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2005:</w:t>
                  </w:r>
                  <w:r w:rsidR="00237F8C" w:rsidRPr="00112B1D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 </w:t>
                  </w:r>
                  <w:r w:rsidR="005D0D54" w:rsidRPr="00112B1D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One week training with HAUNI on KDF-2ER machines </w:t>
                  </w:r>
                </w:p>
                <w:p w14:paraId="70C5D2C9" w14:textId="109BF6AC" w:rsidR="009E30D5" w:rsidRPr="00112B1D" w:rsidRDefault="009E30D5" w:rsidP="00456060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112B1D">
                    <w:rPr>
                      <w:rFonts w:ascii="Times New Roman" w:eastAsia="Times New Roman" w:hAnsi="Times New Roman" w:cs="Times New Roman"/>
                      <w:b/>
                      <w:color w:val="222222"/>
                      <w:lang w:val="en" w:eastAsia="fr-FR"/>
                    </w:rPr>
                    <w:t>2007: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Advanced training course in STEP 5 </w:t>
                  </w:r>
                  <w:r w:rsidR="00315983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and </w:t>
                  </w:r>
                  <w:r w:rsidR="00EE42A0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Micro</w:t>
                  </w:r>
                  <w:r w:rsidR="00EE42A0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masters</w:t>
                  </w:r>
                  <w:r w:rsidR="00F11406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controllers</w:t>
                  </w:r>
                  <w:r w:rsidR="00315983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with the </w:t>
                  </w:r>
                  <w:r w:rsidR="00A346F9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Siemens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training center of </w:t>
                  </w:r>
                  <w:r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Switzerland.</w:t>
                  </w:r>
                </w:p>
                <w:p w14:paraId="70344ACC" w14:textId="77777777" w:rsidR="00673378" w:rsidRPr="00112B1D" w:rsidRDefault="00F11406" w:rsidP="00456060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2008: training course with LNI on PM2 </w:t>
                  </w:r>
                  <w:r w:rsidR="00EC08E7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/ PM3 and MIDAS </w:t>
                  </w:r>
                </w:p>
                <w:p w14:paraId="212675F6" w14:textId="77777777" w:rsidR="005D0D54" w:rsidRPr="00112B1D" w:rsidRDefault="0095117D" w:rsidP="00456060">
                  <w:pPr>
                    <w:pStyle w:val="ListParagraph"/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112B1D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2007: 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Three-week advanced training course on OMRON PLC with Senegal / Japan vocational and technical center.</w:t>
                  </w:r>
                </w:p>
                <w:p w14:paraId="5B882FF6" w14:textId="42F59B18" w:rsidR="00C7112A" w:rsidRPr="00112B1D" w:rsidRDefault="00C7112A" w:rsidP="00456060">
                  <w:pPr>
                    <w:pStyle w:val="ListParagraph"/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112B1D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2011: </w:t>
                  </w:r>
                  <w:r w:rsidR="00662410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One-week electrical training course </w:t>
                  </w:r>
                  <w:r w:rsidR="00AE00BE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in France </w:t>
                  </w:r>
                  <w:r w:rsidR="00662410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on </w:t>
                  </w:r>
                  <w:r w:rsidR="00EE42A0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troubleshooting </w:t>
                  </w:r>
                  <w:r w:rsidR="00EE42A0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with</w:t>
                  </w:r>
                  <w:r w:rsidR="00662410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 DECOUFLE training center.</w:t>
                  </w:r>
                </w:p>
                <w:p w14:paraId="12A4E928" w14:textId="77777777" w:rsidR="00E9445B" w:rsidRPr="00112B1D" w:rsidRDefault="00E9445B" w:rsidP="00456060">
                  <w:pPr>
                    <w:pStyle w:val="ListParagraph"/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2011: three-week training course in Philip Morris RUSSIA on BECKHOFF PLC.</w:t>
                  </w:r>
                </w:p>
                <w:p w14:paraId="5B914F83" w14:textId="77777777" w:rsidR="00E9445B" w:rsidRPr="00213087" w:rsidRDefault="00E9445B" w:rsidP="00456060">
                  <w:pPr>
                    <w:pStyle w:val="ListParagraph"/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2013: Two-week training</w:t>
                  </w:r>
                  <w:r w:rsidR="00D077CD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 </w:t>
                  </w:r>
                  <w:r w:rsidR="00F11406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course with Philip</w:t>
                  </w:r>
                  <w:r w:rsidR="00D077CD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 </w:t>
                  </w:r>
                  <w:r w:rsidR="00F11406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Morris Poland</w:t>
                  </w:r>
                  <w:r w:rsidR="00D077CD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 xml:space="preserve"> on BECKHOFF </w:t>
                  </w:r>
                  <w:r w:rsidR="00673378"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PLC.</w:t>
                  </w:r>
                </w:p>
                <w:p w14:paraId="70A44654" w14:textId="77777777" w:rsidR="00213087" w:rsidRPr="00112B1D" w:rsidRDefault="00213087" w:rsidP="00456060">
                  <w:pPr>
                    <w:pStyle w:val="ListParagraph"/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2015-2018: several seminars in team management and maintenance management.</w:t>
                  </w:r>
                </w:p>
                <w:p w14:paraId="692AFA60" w14:textId="77777777" w:rsidR="00B5795B" w:rsidRPr="00456060" w:rsidRDefault="00B5795B" w:rsidP="0045606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30D42A70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566CE44D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2A7F411B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6EF16832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3E3739A1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67AAABE1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1990C124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614E32DB" w14:textId="77777777" w:rsidR="00B5795B" w:rsidRPr="005D0D54" w:rsidRDefault="00B5795B" w:rsidP="00B5795B">
                  <w:pPr>
                    <w:rPr>
                      <w:b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="00122C71">
        <w:rPr>
          <w:noProof/>
        </w:rPr>
        <w:pict w14:anchorId="58F02AC8">
          <v:rect id="Rectangle 10" o:spid="_x0000_s1026" style="position:absolute;margin-left:0;margin-top:434.65pt;width:256.5pt;height:338.2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" fillcolor="white [3212]" strokecolor="#1f4d78 [1604]" strokeweight="0">
            <v:textbox>
              <w:txbxContent>
                <w:p w14:paraId="741C6B9E" w14:textId="77777777" w:rsidR="00DF13D3" w:rsidRPr="00456060" w:rsidRDefault="00B13B40" w:rsidP="0045606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  <w:r w:rsidRPr="00BD317E"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highlight w:val="cyan"/>
                      <w:lang w:val="en"/>
                    </w:rPr>
                    <w:t>STUDIES</w:t>
                  </w:r>
                  <w:r w:rsidRPr="00456060"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n"/>
                    </w:rPr>
                    <w:t xml:space="preserve"> </w:t>
                  </w:r>
                </w:p>
                <w:p w14:paraId="01598CE8" w14:textId="77777777" w:rsidR="00DF13D3" w:rsidRPr="00112B1D" w:rsidRDefault="0047169D" w:rsidP="00DA1D69">
                  <w:pPr>
                    <w:pStyle w:val="ListParagraph"/>
                    <w:numPr>
                      <w:ilvl w:val="0"/>
                      <w:numId w:val="5"/>
                    </w:num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lang w:val="en"/>
                    </w:rPr>
                  </w:pPr>
                  <w:r w:rsidRPr="00112B1D">
                    <w:rPr>
                      <w:rFonts w:ascii="Times New Roman" w:hAnsi="Times New Roman" w:cs="Times New Roman"/>
                      <w:b/>
                      <w:color w:val="000000" w:themeColor="text1"/>
                      <w:lang w:val="en"/>
                    </w:rPr>
                    <w:t xml:space="preserve"> </w:t>
                  </w:r>
                  <w:r w:rsidR="00F65444" w:rsidRPr="00112B1D">
                    <w:rPr>
                      <w:rFonts w:ascii="Times New Roman" w:hAnsi="Times New Roman" w:cs="Times New Roman"/>
                      <w:color w:val="000000" w:themeColor="text1"/>
                      <w:lang w:val="en"/>
                    </w:rPr>
                    <w:t xml:space="preserve">1997: </w:t>
                  </w:r>
                  <w:r w:rsidR="00F6544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Scientific Baccalaureate at </w:t>
                  </w:r>
                  <w:proofErr w:type="spellStart"/>
                  <w:r w:rsidR="00F6544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Lamine</w:t>
                  </w:r>
                  <w:proofErr w:type="spellEnd"/>
                  <w:r w:rsidR="00F6544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</w:t>
                  </w:r>
                  <w:proofErr w:type="spellStart"/>
                  <w:r w:rsidR="00F6544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Gueye</w:t>
                  </w:r>
                  <w:proofErr w:type="spellEnd"/>
                  <w:r w:rsidR="00F6544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School.</w:t>
                  </w:r>
                </w:p>
                <w:p w14:paraId="637F412C" w14:textId="77777777" w:rsidR="00F65444" w:rsidRPr="00112B1D" w:rsidRDefault="00F65444" w:rsidP="00DA1D69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1999: university degree in scientific studies in physics and chemistry</w:t>
                  </w:r>
                </w:p>
                <w:p w14:paraId="23F42B39" w14:textId="77777777" w:rsidR="00F65444" w:rsidRPr="00112B1D" w:rsidRDefault="00F65444" w:rsidP="00DA1D69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2002: Certificate of higher technician in automatic at the CFPT (vocational and technical center Senegal / Japan)</w:t>
                  </w:r>
                </w:p>
                <w:p w14:paraId="692B00C6" w14:textId="77777777" w:rsidR="00181928" w:rsidRPr="00112B1D" w:rsidRDefault="00181928" w:rsidP="00DA1D69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2014: Bachelor's degree in </w:t>
                  </w:r>
                  <w:r w:rsidR="00CF6A5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electromechanical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engineering </w:t>
                  </w:r>
                  <w:r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at the polytechnic higher school of Dakar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.</w:t>
                  </w:r>
                </w:p>
                <w:p w14:paraId="31C98851" w14:textId="77777777" w:rsidR="00CD28B4" w:rsidRPr="00112B1D" w:rsidRDefault="00CD28B4" w:rsidP="00DA1D69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2015: Master 1</w:t>
                  </w:r>
                  <w:r w:rsidR="00CF6A5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in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</w:t>
                  </w:r>
                  <w:r w:rsidR="00CF6A5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electromechanical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engineering </w:t>
                  </w:r>
                  <w:r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at the polytechnic higher school of Dakar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.</w:t>
                  </w:r>
                </w:p>
                <w:p w14:paraId="1B7F63D8" w14:textId="77777777" w:rsidR="00CD28B4" w:rsidRPr="00112B1D" w:rsidRDefault="00CD28B4" w:rsidP="00DA1D69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</w:pP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2016: Master 2 in </w:t>
                  </w:r>
                  <w:r w:rsidR="00CF6A54"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electromechanical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 xml:space="preserve"> engineering at </w:t>
                  </w:r>
                  <w:r w:rsidRPr="00112B1D">
                    <w:rPr>
                      <w:rFonts w:ascii="Times New Roman" w:hAnsi="Times New Roman" w:cs="Times New Roman"/>
                      <w:color w:val="222222"/>
                      <w:lang w:val="en"/>
                    </w:rPr>
                    <w:t>the polytechnic higher school of Dakar</w:t>
                  </w:r>
                  <w:r w:rsidRPr="00112B1D">
                    <w:rPr>
                      <w:rFonts w:ascii="Times New Roman" w:eastAsia="Times New Roman" w:hAnsi="Times New Roman" w:cs="Times New Roman"/>
                      <w:color w:val="222222"/>
                      <w:lang w:val="en" w:eastAsia="fr-FR"/>
                    </w:rPr>
                    <w:t>.</w:t>
                  </w:r>
                </w:p>
                <w:p w14:paraId="012615D6" w14:textId="77777777" w:rsidR="00F65444" w:rsidRPr="00456060" w:rsidRDefault="00F65444" w:rsidP="00DA1D69">
                  <w:pPr>
                    <w:pStyle w:val="ListParagraph"/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"/>
                    </w:rPr>
                  </w:pPr>
                </w:p>
                <w:p w14:paraId="2D206758" w14:textId="77777777" w:rsidR="0047169D" w:rsidRPr="00456060" w:rsidRDefault="0047169D" w:rsidP="00F65444">
                  <w:pPr>
                    <w:pStyle w:val="ListParagraph"/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4F296214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01A466B5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1B04E9D9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268BF73C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62989020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11DDFD39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0C482A8F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"/>
                    </w:rPr>
                  </w:pPr>
                </w:p>
                <w:p w14:paraId="479561ED" w14:textId="77777777" w:rsidR="00DF13D3" w:rsidRPr="00456060" w:rsidRDefault="00DF13D3" w:rsidP="00DF13D3">
                  <w:pPr>
                    <w:rPr>
                      <w:rFonts w:ascii="Times New Roman" w:hAnsi="Times New Roman" w:cs="Times New Roman"/>
                      <w:color w:val="2E74B5" w:themeColor="accent1" w:themeShade="BF"/>
                      <w:sz w:val="28"/>
                      <w:szCs w:val="28"/>
                      <w:lang w:val="en-US"/>
                    </w:rPr>
                  </w:pPr>
                </w:p>
                <w:p w14:paraId="48DAA0DB" w14:textId="77777777" w:rsidR="00712F56" w:rsidRDefault="00712F56"/>
              </w:txbxContent>
            </v:textbox>
            <w10:wrap anchorx="page"/>
          </v:rect>
        </w:pict>
      </w:r>
      <w:r w:rsidR="00C40076" w:rsidRPr="00505F1B">
        <w:rPr>
          <w:noProof/>
          <w:lang w:eastAsia="fr-FR"/>
        </w:rPr>
        <w:drawing>
          <wp:inline distT="0" distB="0" distL="0" distR="0" wp14:anchorId="551C21B9" wp14:editId="6767047E">
            <wp:extent cx="1221740" cy="14986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731" cy="1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83D" w:rsidRPr="002B15D9" w:rsidSect="00F700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49EF" w14:textId="77777777" w:rsidR="00122C71" w:rsidRDefault="00122C71" w:rsidP="00597262">
      <w:pPr>
        <w:spacing w:after="0" w:line="240" w:lineRule="auto"/>
      </w:pPr>
      <w:r>
        <w:separator/>
      </w:r>
    </w:p>
  </w:endnote>
  <w:endnote w:type="continuationSeparator" w:id="0">
    <w:p w14:paraId="3F597743" w14:textId="77777777" w:rsidR="00122C71" w:rsidRDefault="00122C71" w:rsidP="0059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1637" w14:textId="77777777" w:rsidR="00597262" w:rsidRDefault="00597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4B69" w14:textId="77777777" w:rsidR="00597262" w:rsidRDefault="005972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F1CF" w14:textId="77777777" w:rsidR="00597262" w:rsidRDefault="00597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486E0" w14:textId="77777777" w:rsidR="00122C71" w:rsidRDefault="00122C71" w:rsidP="00597262">
      <w:pPr>
        <w:spacing w:after="0" w:line="240" w:lineRule="auto"/>
      </w:pPr>
      <w:r>
        <w:separator/>
      </w:r>
    </w:p>
  </w:footnote>
  <w:footnote w:type="continuationSeparator" w:id="0">
    <w:p w14:paraId="18FBBE01" w14:textId="77777777" w:rsidR="00122C71" w:rsidRDefault="00122C71" w:rsidP="00597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3BCB" w14:textId="77777777" w:rsidR="00597262" w:rsidRDefault="00597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9967" w14:textId="77777777" w:rsidR="00597262" w:rsidRDefault="005972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D2A2D" w14:textId="77777777" w:rsidR="00597262" w:rsidRDefault="00597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0DA"/>
    <w:multiLevelType w:val="hybridMultilevel"/>
    <w:tmpl w:val="325E9C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05AA1"/>
    <w:multiLevelType w:val="hybridMultilevel"/>
    <w:tmpl w:val="CC183A72"/>
    <w:lvl w:ilvl="0" w:tplc="86668B0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4A31B12"/>
    <w:multiLevelType w:val="hybridMultilevel"/>
    <w:tmpl w:val="8D86F4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109F"/>
    <w:multiLevelType w:val="hybridMultilevel"/>
    <w:tmpl w:val="9F003C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45910"/>
    <w:multiLevelType w:val="hybridMultilevel"/>
    <w:tmpl w:val="113C9DC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526814"/>
    <w:multiLevelType w:val="hybridMultilevel"/>
    <w:tmpl w:val="9E90A0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E5FB4"/>
    <w:multiLevelType w:val="hybridMultilevel"/>
    <w:tmpl w:val="76DC51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E7CE2"/>
    <w:multiLevelType w:val="hybridMultilevel"/>
    <w:tmpl w:val="80FE28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44B87"/>
    <w:multiLevelType w:val="hybridMultilevel"/>
    <w:tmpl w:val="783C23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251B4"/>
    <w:multiLevelType w:val="hybridMultilevel"/>
    <w:tmpl w:val="3E328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13B"/>
    <w:rsid w:val="00010736"/>
    <w:rsid w:val="000157A7"/>
    <w:rsid w:val="00036681"/>
    <w:rsid w:val="00037A38"/>
    <w:rsid w:val="00041A8F"/>
    <w:rsid w:val="00055AEC"/>
    <w:rsid w:val="000824F5"/>
    <w:rsid w:val="00083E4F"/>
    <w:rsid w:val="000D213B"/>
    <w:rsid w:val="00100E14"/>
    <w:rsid w:val="00104CF4"/>
    <w:rsid w:val="00112B1D"/>
    <w:rsid w:val="001162F4"/>
    <w:rsid w:val="00122C71"/>
    <w:rsid w:val="0014464A"/>
    <w:rsid w:val="0015490A"/>
    <w:rsid w:val="0016628D"/>
    <w:rsid w:val="00167A2C"/>
    <w:rsid w:val="00173FE8"/>
    <w:rsid w:val="00181928"/>
    <w:rsid w:val="001A15C0"/>
    <w:rsid w:val="001B6FCD"/>
    <w:rsid w:val="001C485C"/>
    <w:rsid w:val="001E7565"/>
    <w:rsid w:val="00207EA9"/>
    <w:rsid w:val="002120F3"/>
    <w:rsid w:val="00213087"/>
    <w:rsid w:val="0021683D"/>
    <w:rsid w:val="002247B8"/>
    <w:rsid w:val="00237F8C"/>
    <w:rsid w:val="0024101C"/>
    <w:rsid w:val="0024201C"/>
    <w:rsid w:val="00252FE1"/>
    <w:rsid w:val="002823A6"/>
    <w:rsid w:val="00283255"/>
    <w:rsid w:val="00297F05"/>
    <w:rsid w:val="002A1D4D"/>
    <w:rsid w:val="002B15D9"/>
    <w:rsid w:val="002E61BB"/>
    <w:rsid w:val="00311482"/>
    <w:rsid w:val="00315983"/>
    <w:rsid w:val="003229E8"/>
    <w:rsid w:val="003473B1"/>
    <w:rsid w:val="00390F43"/>
    <w:rsid w:val="003B53AD"/>
    <w:rsid w:val="003C7C2F"/>
    <w:rsid w:val="003E762F"/>
    <w:rsid w:val="004058E4"/>
    <w:rsid w:val="00407E76"/>
    <w:rsid w:val="00411078"/>
    <w:rsid w:val="004324B7"/>
    <w:rsid w:val="00442FC3"/>
    <w:rsid w:val="00456060"/>
    <w:rsid w:val="0046017E"/>
    <w:rsid w:val="004606DE"/>
    <w:rsid w:val="0046110A"/>
    <w:rsid w:val="00471309"/>
    <w:rsid w:val="0047169D"/>
    <w:rsid w:val="00495D80"/>
    <w:rsid w:val="004E20A6"/>
    <w:rsid w:val="00554CC9"/>
    <w:rsid w:val="00584BB4"/>
    <w:rsid w:val="00597262"/>
    <w:rsid w:val="005D0D54"/>
    <w:rsid w:val="005E520E"/>
    <w:rsid w:val="00632514"/>
    <w:rsid w:val="0064333C"/>
    <w:rsid w:val="0064606C"/>
    <w:rsid w:val="00662410"/>
    <w:rsid w:val="00673378"/>
    <w:rsid w:val="00687C6F"/>
    <w:rsid w:val="006B3AF3"/>
    <w:rsid w:val="006B7B0E"/>
    <w:rsid w:val="006C32C9"/>
    <w:rsid w:val="00712F56"/>
    <w:rsid w:val="00735355"/>
    <w:rsid w:val="00735D3B"/>
    <w:rsid w:val="0074159B"/>
    <w:rsid w:val="00742EC9"/>
    <w:rsid w:val="00743E9C"/>
    <w:rsid w:val="00784C0E"/>
    <w:rsid w:val="00793449"/>
    <w:rsid w:val="007978C5"/>
    <w:rsid w:val="007D7E06"/>
    <w:rsid w:val="0080536A"/>
    <w:rsid w:val="00841F48"/>
    <w:rsid w:val="008B7714"/>
    <w:rsid w:val="008D31E1"/>
    <w:rsid w:val="0095117D"/>
    <w:rsid w:val="00954634"/>
    <w:rsid w:val="00990115"/>
    <w:rsid w:val="009E30D5"/>
    <w:rsid w:val="00A217D5"/>
    <w:rsid w:val="00A22183"/>
    <w:rsid w:val="00A346F9"/>
    <w:rsid w:val="00A54977"/>
    <w:rsid w:val="00A63E8A"/>
    <w:rsid w:val="00A93CD7"/>
    <w:rsid w:val="00AC2459"/>
    <w:rsid w:val="00AE00BE"/>
    <w:rsid w:val="00B13B40"/>
    <w:rsid w:val="00B37D97"/>
    <w:rsid w:val="00B5795B"/>
    <w:rsid w:val="00B82E4D"/>
    <w:rsid w:val="00BD317E"/>
    <w:rsid w:val="00BD3247"/>
    <w:rsid w:val="00BD52D0"/>
    <w:rsid w:val="00C26811"/>
    <w:rsid w:val="00C33624"/>
    <w:rsid w:val="00C35192"/>
    <w:rsid w:val="00C40076"/>
    <w:rsid w:val="00C66429"/>
    <w:rsid w:val="00C7112A"/>
    <w:rsid w:val="00CB129A"/>
    <w:rsid w:val="00CD28B4"/>
    <w:rsid w:val="00CE03FD"/>
    <w:rsid w:val="00CE1491"/>
    <w:rsid w:val="00CF6A54"/>
    <w:rsid w:val="00D007E6"/>
    <w:rsid w:val="00D077CD"/>
    <w:rsid w:val="00D22735"/>
    <w:rsid w:val="00D51DD6"/>
    <w:rsid w:val="00DA1D69"/>
    <w:rsid w:val="00DE30DF"/>
    <w:rsid w:val="00DF13D3"/>
    <w:rsid w:val="00DF1FE1"/>
    <w:rsid w:val="00DF5101"/>
    <w:rsid w:val="00E00884"/>
    <w:rsid w:val="00E25398"/>
    <w:rsid w:val="00E25EEA"/>
    <w:rsid w:val="00E5395B"/>
    <w:rsid w:val="00E9445B"/>
    <w:rsid w:val="00EA0BB2"/>
    <w:rsid w:val="00EC08E7"/>
    <w:rsid w:val="00EC4FD0"/>
    <w:rsid w:val="00EE42A0"/>
    <w:rsid w:val="00F11406"/>
    <w:rsid w:val="00F174F1"/>
    <w:rsid w:val="00F26100"/>
    <w:rsid w:val="00F36AD1"/>
    <w:rsid w:val="00F52304"/>
    <w:rsid w:val="00F65444"/>
    <w:rsid w:val="00F7003A"/>
    <w:rsid w:val="00F9565F"/>
    <w:rsid w:val="00FC523A"/>
    <w:rsid w:val="00FD142B"/>
    <w:rsid w:val="00FE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C52F9B6"/>
  <w15:docId w15:val="{AE6F7BD9-D053-478A-8BB2-575130A3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5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D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7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262"/>
  </w:style>
  <w:style w:type="paragraph" w:styleId="Footer">
    <w:name w:val="footer"/>
    <w:basedOn w:val="Normal"/>
    <w:link w:val="FooterChar"/>
    <w:uiPriority w:val="99"/>
    <w:unhideWhenUsed/>
    <w:rsid w:val="00597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90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826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0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50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509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196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7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8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4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63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710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97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25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262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049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663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Philip Morris International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Kane, Ibrahima</dc:creator>
  <cp:keywords/>
  <dc:description/>
  <cp:lastModifiedBy>Greenville LNG</cp:lastModifiedBy>
  <cp:revision>4</cp:revision>
  <cp:lastPrinted>2019-04-19T12:43:00Z</cp:lastPrinted>
  <dcterms:created xsi:type="dcterms:W3CDTF">2018-05-07T20:24:00Z</dcterms:created>
  <dcterms:modified xsi:type="dcterms:W3CDTF">2022-02-11T10:18:00Z</dcterms:modified>
</cp:coreProperties>
</file>